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№2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 Договору – публичной оферте </w:t>
      </w:r>
    </w:p>
    <w:p w:rsidR="005C1CE7" w:rsidRDefault="005C1C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Pr="007130DD" w:rsidRDefault="00D14F89" w:rsidP="007130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0DD">
        <w:rPr>
          <w:rFonts w:ascii="Times New Roman" w:eastAsia="Times New Roman" w:hAnsi="Times New Roman" w:cs="Times New Roman"/>
          <w:b/>
          <w:sz w:val="24"/>
          <w:szCs w:val="24"/>
        </w:rPr>
        <w:t>Заявка на подключение к банку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Алматы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</w:t>
      </w:r>
      <w:r w:rsidR="007130D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130D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«___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="007130DD">
        <w:rPr>
          <w:rFonts w:ascii="Times New Roman" w:eastAsia="Times New Roman" w:hAnsi="Times New Roman" w:cs="Times New Roman"/>
          <w:sz w:val="20"/>
          <w:szCs w:val="20"/>
        </w:rPr>
        <w:t>___________202_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года</w:t>
      </w:r>
    </w:p>
    <w:p w:rsidR="005C1CE7" w:rsidRDefault="007130D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 «______________________________</w:t>
      </w:r>
      <w:r w:rsidR="00D14F89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D14F89">
        <w:rPr>
          <w:rFonts w:ascii="Times New Roman" w:eastAsia="Times New Roman" w:hAnsi="Times New Roman" w:cs="Times New Roman"/>
          <w:sz w:val="20"/>
          <w:szCs w:val="20"/>
        </w:rPr>
        <w:t xml:space="preserve"> просит подключить PAX IM30 согласно приведенным данным.</w:t>
      </w:r>
    </w:p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10087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589"/>
        <w:gridCol w:w="1410"/>
        <w:gridCol w:w="1843"/>
        <w:gridCol w:w="1992"/>
        <w:gridCol w:w="1985"/>
        <w:gridCol w:w="2268"/>
      </w:tblGrid>
      <w:tr w:rsidR="007130DD" w:rsidTr="007130DD">
        <w:trPr>
          <w:trHeight w:val="8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пп.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Серийный номер PAX IM30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покупки Пользователем оборудования PAX IM30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Версия ПО</w:t>
            </w:r>
          </w:p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(указывается в соответствии с Приложением №1)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окончания гарантийного сервисного 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Примечание</w:t>
            </w:r>
          </w:p>
        </w:tc>
      </w:tr>
      <w:tr w:rsidR="007130DD" w:rsidTr="007130DD">
        <w:trPr>
          <w:trHeight w:val="104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оплаты Услуги за второй и последующие годы Пользователь по окончании гарантийного срока должен обратиться в Компанию для продления договора.</w:t>
            </w:r>
          </w:p>
        </w:tc>
      </w:tr>
      <w:tr w:rsidR="007130DD" w:rsidTr="007130DD">
        <w:trPr>
          <w:trHeight w:val="29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0DD" w:rsidRDefault="00713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0DD" w:rsidTr="007130DD">
        <w:trPr>
          <w:trHeight w:val="2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30DD" w:rsidRDefault="007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0DD" w:rsidRDefault="00713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1CE7" w:rsidRDefault="008F09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Приложение:</w:t>
      </w:r>
    </w:p>
    <w:p w:rsidR="008F09CB" w:rsidRDefault="008F09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Скан гарантийного талона.</w:t>
      </w:r>
    </w:p>
    <w:p w:rsidR="008F09CB" w:rsidRDefault="008F09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9"/>
        <w:tblW w:w="1020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5104"/>
        <w:gridCol w:w="5103"/>
      </w:tblGrid>
      <w:tr w:rsidR="005C1CE7">
        <w:tc>
          <w:tcPr>
            <w:tcW w:w="5104" w:type="dxa"/>
          </w:tcPr>
          <w:p w:rsidR="005C1CE7" w:rsidRDefault="005C1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C1CE7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Пользователя:</w:t>
            </w:r>
          </w:p>
        </w:tc>
      </w:tr>
      <w:tr w:rsidR="005C1CE7">
        <w:tc>
          <w:tcPr>
            <w:tcW w:w="5104" w:type="dxa"/>
          </w:tcPr>
          <w:p w:rsidR="005C1CE7" w:rsidRDefault="005C1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F23E4" w:rsidRDefault="003F2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БИН (ИИН)</w:t>
            </w:r>
          </w:p>
          <w:p w:rsidR="005C1CE7" w:rsidRDefault="003F2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Счет в банке</w:t>
            </w:r>
          </w:p>
          <w:p w:rsidR="003F23E4" w:rsidRDefault="003F2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Банк:</w:t>
            </w:r>
          </w:p>
          <w:p w:rsidR="005C1CE7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3F23E4">
              <w:rPr>
                <w:rFonts w:ascii="Times New Roman" w:eastAsia="Times New Roman" w:hAnsi="Times New Roman" w:cs="Times New Roman"/>
                <w:sz w:val="20"/>
                <w:szCs w:val="20"/>
              </w:rPr>
              <w:t>: город, улица (микр.) , дом (здание) , кв (офис)</w:t>
            </w:r>
          </w:p>
          <w:p w:rsidR="005C1CE7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Эл. Почта</w:t>
            </w:r>
          </w:p>
          <w:p w:rsidR="005C1CE7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  <w:p w:rsidR="005C1CE7" w:rsidRDefault="005C1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C1CE7" w:rsidRDefault="005C1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CE7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____________________/ФИО </w:t>
            </w:r>
          </w:p>
          <w:p w:rsidR="005C1CE7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5C1CE7" w:rsidRDefault="005C1C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1CE7" w:rsidSect="00F95343">
      <w:footerReference w:type="even" r:id="rId7"/>
      <w:footerReference w:type="default" r:id="rId8"/>
      <w:pgSz w:w="11906" w:h="16838"/>
      <w:pgMar w:top="142" w:right="424" w:bottom="426" w:left="993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77" w:rsidRDefault="00D14F89">
      <w:pPr>
        <w:spacing w:after="0" w:line="240" w:lineRule="auto"/>
      </w:pPr>
      <w:r>
        <w:separator/>
      </w:r>
    </w:p>
  </w:endnote>
  <w:endnote w:type="continuationSeparator" w:id="0">
    <w:p w:rsidR="00FE4A77" w:rsidRDefault="00D1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E7" w:rsidRDefault="00F9534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14F8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C1CE7" w:rsidRDefault="005C1CE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E7" w:rsidRDefault="00F9534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D14F8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F23E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5C1CE7" w:rsidRDefault="005C1CE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77" w:rsidRDefault="00D14F89">
      <w:pPr>
        <w:spacing w:after="0" w:line="240" w:lineRule="auto"/>
      </w:pPr>
      <w:r>
        <w:separator/>
      </w:r>
    </w:p>
  </w:footnote>
  <w:footnote w:type="continuationSeparator" w:id="0">
    <w:p w:rsidR="00FE4A77" w:rsidRDefault="00D1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7827"/>
    <w:multiLevelType w:val="multilevel"/>
    <w:tmpl w:val="810E726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F1D0BFB"/>
    <w:multiLevelType w:val="multilevel"/>
    <w:tmpl w:val="9ACE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1458"/>
    <w:multiLevelType w:val="multilevel"/>
    <w:tmpl w:val="5E020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CAA"/>
    <w:multiLevelType w:val="multilevel"/>
    <w:tmpl w:val="9DF0AA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2D77CE"/>
    <w:multiLevelType w:val="multilevel"/>
    <w:tmpl w:val="FA7AB9A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CE7"/>
    <w:rsid w:val="00107D9F"/>
    <w:rsid w:val="00213576"/>
    <w:rsid w:val="00343084"/>
    <w:rsid w:val="00345C97"/>
    <w:rsid w:val="00384049"/>
    <w:rsid w:val="003F23E4"/>
    <w:rsid w:val="00416D56"/>
    <w:rsid w:val="0048092C"/>
    <w:rsid w:val="00592897"/>
    <w:rsid w:val="005C1CE7"/>
    <w:rsid w:val="0068635F"/>
    <w:rsid w:val="006F33DE"/>
    <w:rsid w:val="007130DD"/>
    <w:rsid w:val="00817DC8"/>
    <w:rsid w:val="008F09CB"/>
    <w:rsid w:val="00BA6A31"/>
    <w:rsid w:val="00C274ED"/>
    <w:rsid w:val="00C37FA1"/>
    <w:rsid w:val="00D14F89"/>
    <w:rsid w:val="00D17553"/>
    <w:rsid w:val="00DE29CC"/>
    <w:rsid w:val="00E22BF3"/>
    <w:rsid w:val="00E5374A"/>
    <w:rsid w:val="00ED000E"/>
    <w:rsid w:val="00EF5929"/>
    <w:rsid w:val="00F565A2"/>
    <w:rsid w:val="00F95343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06B0-D08B-4FA5-BEF5-39F17058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343"/>
  </w:style>
  <w:style w:type="paragraph" w:styleId="1">
    <w:name w:val="heading 1"/>
    <w:basedOn w:val="a"/>
    <w:next w:val="a"/>
    <w:rsid w:val="00F95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95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95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953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953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95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53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53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95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95343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7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F9534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5343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F95343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34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3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21</cp:revision>
  <dcterms:created xsi:type="dcterms:W3CDTF">2022-07-11T11:54:00Z</dcterms:created>
  <dcterms:modified xsi:type="dcterms:W3CDTF">2022-07-13T04:01:00Z</dcterms:modified>
</cp:coreProperties>
</file>